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78E" w:rsidRPr="00890750" w:rsidRDefault="00FE578E" w:rsidP="005F0C41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FE578E" w:rsidRPr="00FE578E" w:rsidRDefault="00FE578E" w:rsidP="005F0C41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: 10</w:t>
      </w:r>
      <w:r w:rsidRPr="00FE578E">
        <w:rPr>
          <w:rFonts w:ascii="Times New Roman" w:hAnsi="Times New Roman" w:cs="Times New Roman"/>
          <w:sz w:val="24"/>
          <w:szCs w:val="24"/>
        </w:rPr>
        <w:t>.04.2020</w:t>
      </w:r>
    </w:p>
    <w:p w:rsidR="00FE578E" w:rsidRDefault="00FE578E" w:rsidP="005F0C41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7E6319">
        <w:rPr>
          <w:rFonts w:ascii="Times New Roman" w:hAnsi="Times New Roman"/>
          <w:sz w:val="24"/>
          <w:szCs w:val="24"/>
        </w:rPr>
        <w:t>Пищевая цепь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FE578E" w:rsidRPr="005F0C41" w:rsidRDefault="00FE578E" w:rsidP="005F0C41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Самостоятельная работа. </w:t>
      </w:r>
    </w:p>
    <w:p w:rsidR="00FE578E" w:rsidRPr="00B716AD" w:rsidRDefault="00FE578E" w:rsidP="005F0C41">
      <w:pPr>
        <w:spacing w:after="0" w:line="240" w:lineRule="auto"/>
        <w:ind w:left="-1134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FE578E">
        <w:rPr>
          <w:rFonts w:eastAsia="Times New Roman"/>
          <w:b/>
          <w:bCs/>
          <w:color w:val="352F2B"/>
          <w:lang w:val="en-US"/>
        </w:rPr>
        <w:t xml:space="preserve">                  </w:t>
      </w:r>
      <w:r w:rsidR="005F0C41" w:rsidRPr="005F0C41">
        <w:rPr>
          <w:rFonts w:ascii="Times New Roman" w:eastAsia="Times New Roman" w:hAnsi="Times New Roman" w:cs="Times New Roman"/>
          <w:b/>
          <w:bCs/>
          <w:color w:val="352F2B"/>
          <w:sz w:val="24"/>
          <w:szCs w:val="24"/>
          <w:lang w:val="en-US"/>
        </w:rPr>
        <w:t>1. Choose</w:t>
      </w:r>
      <w:r w:rsidRPr="00B716AD">
        <w:rPr>
          <w:rFonts w:ascii="Times New Roman" w:eastAsia="Times New Roman" w:hAnsi="Times New Roman" w:cs="Times New Roman"/>
          <w:b/>
          <w:bCs/>
          <w:color w:val="352F2B"/>
          <w:sz w:val="24"/>
          <w:szCs w:val="24"/>
          <w:lang w:val="en-US"/>
        </w:rPr>
        <w:t xml:space="preserve"> the right variant.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1. Toxic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……..</w:t>
      </w:r>
      <w:proofErr w:type="gramEnd"/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a)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rain</w:t>
      </w:r>
      <w:proofErr w:type="gramEnd"/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b) fumes</w:t>
      </w: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c) station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bookmarkStart w:id="1" w:name="h.gjdgxs"/>
      <w:bookmarkEnd w:id="1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2. …………………..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a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pond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a)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recycle</w:t>
      </w:r>
      <w:proofErr w:type="gramEnd"/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b) pollute</w:t>
      </w: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c) clean out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3. Plant …………………..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a)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trees</w:t>
      </w:r>
      <w:proofErr w:type="gramEnd"/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b) rubbish</w:t>
      </w: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c) station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4. Collect ……………….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a)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pollution</w:t>
      </w:r>
      <w:proofErr w:type="gramEnd"/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b) rubbish</w:t>
      </w: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c) tress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5. Governments have been trying to ……………. pollution in the air.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a)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reduce</w:t>
      </w:r>
      <w:proofErr w:type="gramEnd"/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b) emit</w:t>
      </w: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c) recycle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6. Cars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…..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petrol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.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a)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burn</w:t>
      </w:r>
      <w:proofErr w:type="gramEnd"/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b) emit</w:t>
      </w: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c) pollute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7. …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……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power can be used to heat homes.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a)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oxygen</w:t>
      </w:r>
      <w:proofErr w:type="gramEnd"/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b) solar</w:t>
      </w: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c) factory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8. I can’t make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……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what it says here.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a)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out</w:t>
      </w:r>
      <w:proofErr w:type="gramEnd"/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b) up</w:t>
      </w: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c) up with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9. Can I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……..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an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environmental organization?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a)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volunteer</w:t>
      </w:r>
      <w:proofErr w:type="gramEnd"/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b) join</w:t>
      </w: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c) pollute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10. Tom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…..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clean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out a pond with Dad today.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a) </w:t>
      </w: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have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to</w:t>
      </w:r>
      <w:r w:rsidR="005F0C41"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b) hasn’t to</w:t>
      </w:r>
      <w:r w:rsidR="005F0C41"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</w:t>
      </w: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c) doesn’t have to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b/>
          <w:bCs/>
          <w:color w:val="352F2B"/>
          <w:sz w:val="24"/>
          <w:szCs w:val="24"/>
          <w:lang w:val="en-US"/>
        </w:rPr>
        <w:t>2. Use verbs in </w:t>
      </w:r>
      <w:r w:rsidRPr="00B716AD">
        <w:rPr>
          <w:rFonts w:ascii="Times New Roman" w:eastAsia="Times New Roman" w:hAnsi="Times New Roman" w:cs="Times New Roman"/>
          <w:b/>
          <w:bCs/>
          <w:i/>
          <w:iCs/>
          <w:color w:val="352F2B"/>
          <w:sz w:val="24"/>
          <w:szCs w:val="24"/>
          <w:lang w:val="en-US"/>
        </w:rPr>
        <w:t>Present Perfect Continuous</w:t>
      </w:r>
      <w:r w:rsidRPr="00B716AD">
        <w:rPr>
          <w:rFonts w:ascii="Times New Roman" w:eastAsia="Times New Roman" w:hAnsi="Times New Roman" w:cs="Times New Roman"/>
          <w:b/>
          <w:bCs/>
          <w:color w:val="352F2B"/>
          <w:sz w:val="24"/>
          <w:szCs w:val="24"/>
          <w:lang w:val="en-US"/>
        </w:rPr>
        <w:t>.</w:t>
      </w:r>
    </w:p>
    <w:p w:rsidR="00FE578E" w:rsidRPr="00B716AD" w:rsidRDefault="005F0C41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1. Father</w:t>
      </w:r>
      <w:r w:rsidR="00FE578E"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… (drill) holes in the wall since noon.</w:t>
      </w:r>
    </w:p>
    <w:p w:rsidR="00FE578E" w:rsidRPr="00B716AD" w:rsidRDefault="005F0C41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2. My</w:t>
      </w:r>
      <w:r w:rsidR="00FE578E"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brother … (play) computer games for 3 hours.</w:t>
      </w:r>
    </w:p>
    <w:p w:rsidR="00FE578E" w:rsidRPr="00B716AD" w:rsidRDefault="005F0C41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3. I</w:t>
      </w:r>
      <w:r w:rsidR="00FE578E"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… (listen) to you very carefully.</w:t>
      </w:r>
    </w:p>
    <w:p w:rsidR="005F0C41" w:rsidRPr="005F0C41" w:rsidRDefault="005F0C41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5F0C41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4. He</w:t>
      </w:r>
      <w:r w:rsidR="00FE578E"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… (not take) his medicine for the last week.</w:t>
      </w:r>
    </w:p>
    <w:p w:rsidR="00FE578E" w:rsidRPr="00B716AD" w:rsidRDefault="00FE578E" w:rsidP="005F0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b/>
          <w:bCs/>
          <w:color w:val="352F2B"/>
          <w:sz w:val="24"/>
          <w:szCs w:val="24"/>
        </w:rPr>
        <w:t>3. </w:t>
      </w:r>
      <w:r w:rsidRPr="00B716AD">
        <w:rPr>
          <w:rFonts w:ascii="Times New Roman" w:eastAsia="Times New Roman" w:hAnsi="Times New Roman" w:cs="Times New Roman"/>
          <w:b/>
          <w:bCs/>
          <w:color w:val="352F2B"/>
          <w:sz w:val="24"/>
          <w:szCs w:val="24"/>
          <w:lang w:val="en-US"/>
        </w:rPr>
        <w:t>Use</w:t>
      </w:r>
      <w:r w:rsidRPr="00B716AD">
        <w:rPr>
          <w:rFonts w:ascii="Times New Roman" w:eastAsia="Times New Roman" w:hAnsi="Times New Roman" w:cs="Times New Roman"/>
          <w:b/>
          <w:bCs/>
          <w:color w:val="352F2B"/>
          <w:sz w:val="24"/>
          <w:szCs w:val="24"/>
        </w:rPr>
        <w:t> </w:t>
      </w:r>
      <w:proofErr w:type="spellStart"/>
      <w:r w:rsidRPr="00B716AD">
        <w:rPr>
          <w:rFonts w:ascii="Times New Roman" w:eastAsia="Times New Roman" w:hAnsi="Times New Roman" w:cs="Times New Roman"/>
          <w:b/>
          <w:bCs/>
          <w:i/>
          <w:iCs/>
          <w:color w:val="352F2B"/>
          <w:sz w:val="24"/>
          <w:szCs w:val="24"/>
        </w:rPr>
        <w:t>for</w:t>
      </w:r>
      <w:proofErr w:type="spellEnd"/>
      <w:r w:rsidRPr="00B716AD">
        <w:rPr>
          <w:rFonts w:ascii="Times New Roman" w:eastAsia="Times New Roman" w:hAnsi="Times New Roman" w:cs="Times New Roman"/>
          <w:b/>
          <w:bCs/>
          <w:i/>
          <w:iCs/>
          <w:color w:val="352F2B"/>
          <w:sz w:val="24"/>
          <w:szCs w:val="24"/>
        </w:rPr>
        <w:t> </w:t>
      </w:r>
      <w:r w:rsidRPr="00B716AD">
        <w:rPr>
          <w:rFonts w:ascii="Times New Roman" w:eastAsia="Times New Roman" w:hAnsi="Times New Roman" w:cs="Times New Roman"/>
          <w:b/>
          <w:bCs/>
          <w:color w:val="352F2B"/>
          <w:sz w:val="24"/>
          <w:szCs w:val="24"/>
          <w:lang w:val="en-US"/>
        </w:rPr>
        <w:t>or</w:t>
      </w:r>
      <w:r w:rsidRPr="00B716AD">
        <w:rPr>
          <w:rFonts w:ascii="Times New Roman" w:eastAsia="Times New Roman" w:hAnsi="Times New Roman" w:cs="Times New Roman"/>
          <w:b/>
          <w:bCs/>
          <w:color w:val="352F2B"/>
          <w:sz w:val="24"/>
          <w:szCs w:val="24"/>
        </w:rPr>
        <w:t> </w:t>
      </w:r>
      <w:proofErr w:type="spellStart"/>
      <w:r w:rsidRPr="00B716AD">
        <w:rPr>
          <w:rFonts w:ascii="Times New Roman" w:eastAsia="Times New Roman" w:hAnsi="Times New Roman" w:cs="Times New Roman"/>
          <w:b/>
          <w:bCs/>
          <w:i/>
          <w:iCs/>
          <w:color w:val="352F2B"/>
          <w:sz w:val="24"/>
          <w:szCs w:val="24"/>
        </w:rPr>
        <w:t>since</w:t>
      </w:r>
      <w:proofErr w:type="spellEnd"/>
      <w:r w:rsidRPr="00B716AD">
        <w:rPr>
          <w:rFonts w:ascii="Times New Roman" w:eastAsia="Times New Roman" w:hAnsi="Times New Roman" w:cs="Times New Roman"/>
          <w:b/>
          <w:bCs/>
          <w:color w:val="352F2B"/>
          <w:sz w:val="24"/>
          <w:szCs w:val="24"/>
        </w:rPr>
        <w:t>.</w:t>
      </w:r>
    </w:p>
    <w:p w:rsidR="00FE578E" w:rsidRPr="00B716AD" w:rsidRDefault="00FE578E" w:rsidP="005F0C4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Bob has been playing hockey … he was a small boy.</w:t>
      </w:r>
    </w:p>
    <w:p w:rsidR="00FE578E" w:rsidRPr="00B716AD" w:rsidRDefault="00FE578E" w:rsidP="005F0C4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proofErr w:type="gramStart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She’s</w:t>
      </w:r>
      <w:proofErr w:type="gramEnd"/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 xml:space="preserve"> been driving that car … five years.</w:t>
      </w:r>
    </w:p>
    <w:p w:rsidR="00FE578E" w:rsidRPr="005F0C41" w:rsidRDefault="00FE578E" w:rsidP="005F0C4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</w:pPr>
      <w:r w:rsidRPr="00B716AD">
        <w:rPr>
          <w:rFonts w:ascii="Times New Roman" w:eastAsia="Times New Roman" w:hAnsi="Times New Roman" w:cs="Times New Roman"/>
          <w:color w:val="352F2B"/>
          <w:sz w:val="24"/>
          <w:szCs w:val="24"/>
          <w:lang w:val="en-US"/>
        </w:rPr>
        <w:t>We have been planning our vacation … last month.</w:t>
      </w:r>
    </w:p>
    <w:p w:rsidR="00FE578E" w:rsidRPr="005F0C41" w:rsidRDefault="00FE578E" w:rsidP="005F0C4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F0C41">
        <w:rPr>
          <w:rFonts w:ascii="Times New Roman" w:eastAsia="Calibri" w:hAnsi="Times New Roman" w:cs="Times New Roman"/>
          <w:sz w:val="24"/>
          <w:szCs w:val="24"/>
        </w:rPr>
        <w:t>Сроки выполнения заданий до 15.00.</w:t>
      </w:r>
    </w:p>
    <w:p w:rsidR="00FE578E" w:rsidRPr="00890750" w:rsidRDefault="00FE578E" w:rsidP="005F0C41">
      <w:pPr>
        <w:pStyle w:val="a3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E578E" w:rsidRPr="00D00A77" w:rsidRDefault="00FE578E" w:rsidP="005F0C41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Pr="00FE578E" w:rsidRDefault="00A237C9" w:rsidP="00FE578E"/>
    <w:sectPr w:rsidR="00A237C9" w:rsidRPr="00FE5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64C8C"/>
    <w:multiLevelType w:val="hybridMultilevel"/>
    <w:tmpl w:val="81B211BA"/>
    <w:lvl w:ilvl="0" w:tplc="822434EA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7E3043B7"/>
    <w:multiLevelType w:val="multilevel"/>
    <w:tmpl w:val="EF90E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8E"/>
    <w:rsid w:val="005F0C41"/>
    <w:rsid w:val="00A237C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96315"/>
  <w15:chartTrackingRefBased/>
  <w15:docId w15:val="{4DF76376-41FE-45AB-A689-A31FD3651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78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E57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2020-04-09T14:49:00Z</dcterms:created>
  <dcterms:modified xsi:type="dcterms:W3CDTF">2020-04-09T15:12:00Z</dcterms:modified>
</cp:coreProperties>
</file>